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4C" w:rsidRPr="005E664C" w:rsidRDefault="005E664C" w:rsidP="005E664C">
      <w:pPr>
        <w:jc w:val="center"/>
        <w:rPr>
          <w:b/>
        </w:rPr>
      </w:pPr>
      <w:r w:rsidRPr="005E664C">
        <w:rPr>
          <w:b/>
        </w:rPr>
        <w:t>Средња школа „Доситеј Обрадовић“ -Нови Сад ,Сувоборска бр. 6</w:t>
      </w:r>
    </w:p>
    <w:p w:rsidR="005E664C" w:rsidRPr="005E664C" w:rsidRDefault="005E664C" w:rsidP="005E664C"/>
    <w:p w:rsidR="005E664C" w:rsidRPr="005E664C" w:rsidRDefault="0061762C" w:rsidP="0061762C">
      <w:pPr>
        <w:tabs>
          <w:tab w:val="left" w:pos="5160"/>
        </w:tabs>
      </w:pPr>
      <w:r>
        <w:tab/>
      </w:r>
    </w:p>
    <w:p w:rsidR="005E664C" w:rsidRPr="005E664C" w:rsidRDefault="005E664C" w:rsidP="005E664C">
      <w:r w:rsidRPr="005E664C">
        <w:t xml:space="preserve">Предмет: </w:t>
      </w:r>
      <w:r w:rsidRPr="005E664C">
        <w:rPr>
          <w:b/>
        </w:rPr>
        <w:t>МАСАЖА</w:t>
      </w:r>
    </w:p>
    <w:p w:rsidR="005E664C" w:rsidRPr="005E664C" w:rsidRDefault="005E664C" w:rsidP="005E664C">
      <w:r w:rsidRPr="005E664C">
        <w:t xml:space="preserve">Образовни профил: </w:t>
      </w:r>
      <w:r w:rsidRPr="005E664C">
        <w:rPr>
          <w:b/>
        </w:rPr>
        <w:t>ФИЗИОТЕРАПЕУТСКИ ТЕХНИЧАР</w:t>
      </w:r>
    </w:p>
    <w:p w:rsidR="005E664C" w:rsidRPr="005E664C" w:rsidRDefault="005E664C" w:rsidP="005E664C">
      <w:r w:rsidRPr="005E664C">
        <w:t>Литература: др Звездан</w:t>
      </w:r>
      <w:r w:rsidR="00B77F5B">
        <w:t>а Милетић, др СинишаЗорић, Основи</w:t>
      </w:r>
      <w:r w:rsidRPr="005E664C">
        <w:t xml:space="preserve"> масаже (практикум),Завод за уџбенике и наставна средства,Београд</w:t>
      </w:r>
    </w:p>
    <w:p w:rsidR="00566AA6" w:rsidRDefault="00566AA6" w:rsidP="00566AA6">
      <w:pPr>
        <w:jc w:val="center"/>
      </w:pPr>
    </w:p>
    <w:p w:rsidR="00566AA6" w:rsidRDefault="00566AA6" w:rsidP="00566AA6">
      <w:r>
        <w:t>1.</w:t>
      </w:r>
      <w:r>
        <w:tab/>
        <w:t>Појам</w:t>
      </w:r>
      <w:r w:rsidR="005E664C">
        <w:t xml:space="preserve"> </w:t>
      </w:r>
      <w:r>
        <w:t>масаже</w:t>
      </w:r>
    </w:p>
    <w:p w:rsidR="00566AA6" w:rsidRDefault="00566AA6" w:rsidP="00566AA6">
      <w:r>
        <w:t>2.</w:t>
      </w:r>
      <w:r>
        <w:tab/>
        <w:t>Мануелна</w:t>
      </w:r>
      <w:r w:rsidR="005E664C">
        <w:t xml:space="preserve"> </w:t>
      </w:r>
      <w:r>
        <w:t>масажа и њена</w:t>
      </w:r>
      <w:r w:rsidR="005E664C">
        <w:t xml:space="preserve"> </w:t>
      </w:r>
      <w:r>
        <w:t>подела</w:t>
      </w:r>
    </w:p>
    <w:p w:rsidR="00566AA6" w:rsidRDefault="00566AA6" w:rsidP="00566AA6">
      <w:r>
        <w:t>3.</w:t>
      </w:r>
      <w:r>
        <w:tab/>
        <w:t>Опрема</w:t>
      </w:r>
      <w:r w:rsidR="005E664C">
        <w:t xml:space="preserve"> </w:t>
      </w:r>
      <w:r>
        <w:t>просторије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4.</w:t>
      </w:r>
      <w:r>
        <w:tab/>
        <w:t>Однос</w:t>
      </w:r>
      <w:r w:rsidR="005E664C">
        <w:t xml:space="preserve"> </w:t>
      </w:r>
      <w:r>
        <w:t>физиотерапеутског</w:t>
      </w:r>
      <w:r w:rsidR="005E664C">
        <w:t xml:space="preserve"> </w:t>
      </w:r>
      <w:r>
        <w:t>техничара</w:t>
      </w:r>
      <w:r w:rsidR="005E664C">
        <w:t xml:space="preserve"> </w:t>
      </w:r>
      <w:r>
        <w:t>према</w:t>
      </w:r>
      <w:r w:rsidR="005E664C">
        <w:t xml:space="preserve"> </w:t>
      </w:r>
      <w:r>
        <w:t>болеснику</w:t>
      </w:r>
    </w:p>
    <w:p w:rsidR="00566AA6" w:rsidRDefault="00566AA6" w:rsidP="00566AA6">
      <w:r>
        <w:t>5.</w:t>
      </w:r>
      <w:r>
        <w:tab/>
        <w:t>Припрема</w:t>
      </w:r>
      <w:r w:rsidR="005E664C">
        <w:t xml:space="preserve"> </w:t>
      </w:r>
      <w:r>
        <w:t>физиотерапеутског</w:t>
      </w:r>
      <w:r w:rsidR="005E664C">
        <w:t xml:space="preserve"> </w:t>
      </w:r>
      <w:r>
        <w:t>техничара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6.</w:t>
      </w:r>
      <w:r>
        <w:tab/>
        <w:t>Припрема</w:t>
      </w:r>
      <w:r w:rsidR="005E664C">
        <w:t xml:space="preserve"> </w:t>
      </w:r>
      <w:r>
        <w:t>болесника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7.</w:t>
      </w:r>
      <w:r>
        <w:tab/>
        <w:t>Релаксација</w:t>
      </w:r>
    </w:p>
    <w:p w:rsidR="00566AA6" w:rsidRDefault="00566AA6" w:rsidP="00566AA6">
      <w:r>
        <w:t>8.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глађење</w:t>
      </w:r>
    </w:p>
    <w:p w:rsidR="00566AA6" w:rsidRDefault="00566AA6" w:rsidP="00566AA6">
      <w:r>
        <w:t>9.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трљање</w:t>
      </w:r>
    </w:p>
    <w:p w:rsidR="00566AA6" w:rsidRDefault="00566AA6" w:rsidP="00566AA6">
      <w:r>
        <w:t>10.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гњечење</w:t>
      </w:r>
    </w:p>
    <w:p w:rsidR="00566AA6" w:rsidRDefault="00566AA6" w:rsidP="00566AA6">
      <w:r>
        <w:t>11.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лупкање</w:t>
      </w:r>
    </w:p>
    <w:p w:rsidR="00566AA6" w:rsidRDefault="00566AA6" w:rsidP="00566AA6">
      <w:r>
        <w:t>12.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вибрације</w:t>
      </w:r>
    </w:p>
    <w:p w:rsidR="00566AA6" w:rsidRDefault="00566AA6" w:rsidP="00566AA6">
      <w:r>
        <w:t>13.</w:t>
      </w:r>
      <w:r>
        <w:tab/>
        <w:t>Масажни</w:t>
      </w:r>
      <w:r w:rsidR="005E664C">
        <w:t xml:space="preserve"> </w:t>
      </w:r>
      <w:r>
        <w:t>међухватови</w:t>
      </w:r>
    </w:p>
    <w:p w:rsidR="00566AA6" w:rsidRDefault="00566AA6" w:rsidP="00566AA6">
      <w:r>
        <w:t>14.</w:t>
      </w:r>
      <w:r>
        <w:tab/>
        <w:t>Масажа</w:t>
      </w:r>
      <w:r w:rsidR="005E664C">
        <w:t xml:space="preserve"> </w:t>
      </w:r>
      <w:r>
        <w:t>главе</w:t>
      </w:r>
    </w:p>
    <w:p w:rsidR="00566AA6" w:rsidRDefault="00566AA6" w:rsidP="00566AA6">
      <w:r>
        <w:t>15.</w:t>
      </w:r>
      <w:r>
        <w:tab/>
        <w:t>Масажа</w:t>
      </w:r>
      <w:r w:rsidR="005E664C">
        <w:t xml:space="preserve"> </w:t>
      </w:r>
      <w:r>
        <w:t>врата</w:t>
      </w:r>
    </w:p>
    <w:p w:rsidR="00566AA6" w:rsidRDefault="00566AA6" w:rsidP="00566AA6">
      <w:r>
        <w:t>16.</w:t>
      </w:r>
      <w:r>
        <w:tab/>
        <w:t>Масажа</w:t>
      </w:r>
      <w:r w:rsidR="005E664C">
        <w:t xml:space="preserve"> </w:t>
      </w:r>
      <w:r>
        <w:t>грудног</w:t>
      </w:r>
      <w:r w:rsidR="005E664C">
        <w:t xml:space="preserve"> </w:t>
      </w:r>
      <w:r>
        <w:t>коша</w:t>
      </w:r>
    </w:p>
    <w:p w:rsidR="00566AA6" w:rsidRDefault="00566AA6" w:rsidP="00566AA6">
      <w:r>
        <w:t>17.</w:t>
      </w:r>
      <w:r>
        <w:tab/>
        <w:t>Масажа</w:t>
      </w:r>
      <w:r w:rsidR="005E664C">
        <w:t xml:space="preserve"> </w:t>
      </w:r>
      <w:r>
        <w:t>трбуха</w:t>
      </w:r>
    </w:p>
    <w:p w:rsidR="00566AA6" w:rsidRDefault="00566AA6" w:rsidP="00566AA6">
      <w:r>
        <w:t>18.</w:t>
      </w:r>
      <w:r>
        <w:tab/>
        <w:t>Масажа</w:t>
      </w:r>
      <w:r w:rsidR="005E664C">
        <w:t xml:space="preserve"> </w:t>
      </w:r>
      <w:r>
        <w:t>леђа</w:t>
      </w:r>
    </w:p>
    <w:p w:rsidR="00566AA6" w:rsidRDefault="00566AA6" w:rsidP="00566AA6">
      <w:r>
        <w:t>19.</w:t>
      </w:r>
      <w:r>
        <w:tab/>
        <w:t>Масажа</w:t>
      </w:r>
      <w:r w:rsidR="005E664C">
        <w:t xml:space="preserve"> </w:t>
      </w:r>
      <w:r>
        <w:t>горњих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20.</w:t>
      </w:r>
      <w:r>
        <w:tab/>
        <w:t>Масажа</w:t>
      </w:r>
      <w:r w:rsidR="005E664C">
        <w:t xml:space="preserve"> </w:t>
      </w:r>
      <w:r>
        <w:t>доњих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21.</w:t>
      </w:r>
      <w:r>
        <w:tab/>
        <w:t>Физиолошко</w:t>
      </w:r>
      <w:r w:rsidR="005E664C">
        <w:t xml:space="preserve"> </w:t>
      </w:r>
      <w:r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кожу</w:t>
      </w:r>
    </w:p>
    <w:p w:rsidR="00566AA6" w:rsidRDefault="00566AA6" w:rsidP="00566AA6">
      <w:r>
        <w:t>22.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мишиће</w:t>
      </w:r>
    </w:p>
    <w:p w:rsidR="00566AA6" w:rsidRDefault="00566AA6" w:rsidP="00566AA6">
      <w:r>
        <w:t>23.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зглобове</w:t>
      </w:r>
    </w:p>
    <w:p w:rsidR="00566AA6" w:rsidRDefault="00566AA6" w:rsidP="00566AA6">
      <w:r>
        <w:t>24.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крвоток и лимфоток</w:t>
      </w:r>
    </w:p>
    <w:p w:rsidR="00566AA6" w:rsidRDefault="00566AA6" w:rsidP="00566AA6">
      <w:r>
        <w:t>25.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нервни</w:t>
      </w:r>
      <w:r w:rsidR="005E664C">
        <w:t xml:space="preserve"> </w:t>
      </w:r>
      <w:r>
        <w:t>систем</w:t>
      </w:r>
    </w:p>
    <w:p w:rsidR="00566AA6" w:rsidRDefault="00566AA6" w:rsidP="00566AA6">
      <w:r>
        <w:t>26.</w:t>
      </w:r>
      <w:r>
        <w:tab/>
        <w:t>Дозирање и трајање</w:t>
      </w:r>
      <w:r w:rsidR="005E664C">
        <w:t xml:space="preserve"> </w:t>
      </w:r>
      <w:r>
        <w:t>масаже</w:t>
      </w:r>
    </w:p>
    <w:p w:rsidR="00566AA6" w:rsidRDefault="00566AA6" w:rsidP="00566AA6">
      <w:r>
        <w:t>27.</w:t>
      </w:r>
      <w:r>
        <w:tab/>
        <w:t>Индикације и контраиндикације</w:t>
      </w:r>
      <w:r w:rsidR="005E664C">
        <w:t xml:space="preserve"> </w:t>
      </w:r>
      <w:r>
        <w:t>за</w:t>
      </w:r>
      <w:r w:rsidR="005E664C">
        <w:t xml:space="preserve"> </w:t>
      </w:r>
      <w:r>
        <w:t>примену</w:t>
      </w:r>
      <w:r w:rsidR="005E664C">
        <w:t xml:space="preserve"> </w:t>
      </w:r>
      <w:r>
        <w:t>масаже</w:t>
      </w:r>
    </w:p>
    <w:p w:rsidR="00566AA6" w:rsidRDefault="00566AA6" w:rsidP="00566AA6"/>
    <w:p w:rsidR="00566AA6" w:rsidRPr="00461692" w:rsidRDefault="00566AA6" w:rsidP="00566AA6">
      <w:pPr>
        <w:rPr>
          <w:b/>
        </w:rPr>
      </w:pPr>
      <w:r w:rsidRPr="00461692">
        <w:rPr>
          <w:b/>
        </w:rPr>
        <w:t>ПРАКТИЧНИ ДЕО - ВЕЖБЕ</w:t>
      </w:r>
    </w:p>
    <w:p w:rsidR="00566AA6" w:rsidRDefault="005E664C" w:rsidP="00566AA6">
      <w:r>
        <w:t>1.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глађење</w:t>
      </w:r>
    </w:p>
    <w:p w:rsidR="00566AA6" w:rsidRDefault="005E664C" w:rsidP="00566AA6">
      <w:r>
        <w:t>2.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трљање</w:t>
      </w:r>
    </w:p>
    <w:p w:rsidR="00566AA6" w:rsidRPr="005E664C" w:rsidRDefault="00566AA6" w:rsidP="00566AA6">
      <w:r>
        <w:t>3.</w:t>
      </w:r>
      <w:r>
        <w:tab/>
        <w:t>Изво</w:t>
      </w:r>
      <w:r w:rsidR="005E664C">
        <w:t>ђ</w:t>
      </w:r>
      <w:r>
        <w:t>ење</w:t>
      </w:r>
      <w:r w:rsidR="005E664C">
        <w:t xml:space="preserve"> </w:t>
      </w:r>
      <w:r>
        <w:t>масажног</w:t>
      </w:r>
      <w:r w:rsidR="005E664C">
        <w:t xml:space="preserve"> </w:t>
      </w:r>
      <w:r>
        <w:t>хвата</w:t>
      </w:r>
      <w:r w:rsidR="005E664C">
        <w:t xml:space="preserve"> </w:t>
      </w:r>
      <w:r>
        <w:t>гњечење</w:t>
      </w:r>
    </w:p>
    <w:p w:rsidR="00566AA6" w:rsidRPr="005E664C" w:rsidRDefault="00566AA6" w:rsidP="00566AA6">
      <w:r>
        <w:t>4.</w:t>
      </w:r>
      <w:r>
        <w:tab/>
        <w:t>Изво</w:t>
      </w:r>
      <w:r w:rsidR="005E664C">
        <w:t>ђ</w:t>
      </w:r>
      <w:r>
        <w:t>ење</w:t>
      </w:r>
      <w:r w:rsidR="005E664C">
        <w:t xml:space="preserve"> </w:t>
      </w:r>
      <w:r>
        <w:t>масажног</w:t>
      </w:r>
      <w:r w:rsidR="005E664C">
        <w:t xml:space="preserve"> </w:t>
      </w:r>
      <w:r>
        <w:t>хвата</w:t>
      </w:r>
      <w:r w:rsidR="005E664C">
        <w:t xml:space="preserve"> </w:t>
      </w:r>
      <w:r>
        <w:t>лупкање</w:t>
      </w:r>
    </w:p>
    <w:p w:rsidR="00566AA6" w:rsidRPr="005E664C" w:rsidRDefault="005E664C" w:rsidP="00566AA6">
      <w:r>
        <w:t>5.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вибрације</w:t>
      </w:r>
    </w:p>
    <w:p w:rsidR="00566AA6" w:rsidRDefault="005E664C" w:rsidP="00566AA6">
      <w:r>
        <w:t>6.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масажни</w:t>
      </w:r>
      <w:r>
        <w:t xml:space="preserve">х </w:t>
      </w:r>
      <w:r w:rsidR="00566AA6">
        <w:t>међухватова</w:t>
      </w:r>
    </w:p>
    <w:p w:rsidR="00566AA6" w:rsidRPr="005E664C" w:rsidRDefault="00566AA6" w:rsidP="00566AA6">
      <w:r>
        <w:t>7.</w:t>
      </w:r>
      <w:r>
        <w:tab/>
        <w:t>Масажа</w:t>
      </w:r>
      <w:r w:rsidR="005E664C">
        <w:t xml:space="preserve"> </w:t>
      </w:r>
      <w:r>
        <w:t>главе</w:t>
      </w:r>
    </w:p>
    <w:p w:rsidR="00566AA6" w:rsidRDefault="00566AA6" w:rsidP="00566AA6">
      <w:r>
        <w:t>8.</w:t>
      </w:r>
      <w:r>
        <w:tab/>
        <w:t>Масажа</w:t>
      </w:r>
      <w:r w:rsidR="005E664C">
        <w:t xml:space="preserve"> </w:t>
      </w:r>
      <w:r>
        <w:t>врата</w:t>
      </w:r>
    </w:p>
    <w:p w:rsidR="00566AA6" w:rsidRDefault="00566AA6" w:rsidP="00566AA6">
      <w:r>
        <w:t>9.</w:t>
      </w:r>
      <w:r>
        <w:tab/>
        <w:t>Масажа</w:t>
      </w:r>
      <w:r w:rsidR="005E664C">
        <w:t xml:space="preserve"> </w:t>
      </w:r>
      <w:r>
        <w:t>грудног</w:t>
      </w:r>
      <w:r w:rsidR="005E664C">
        <w:t xml:space="preserve"> </w:t>
      </w:r>
      <w:r>
        <w:t>коша</w:t>
      </w:r>
    </w:p>
    <w:p w:rsidR="00566AA6" w:rsidRDefault="00566AA6" w:rsidP="00566AA6">
      <w:r>
        <w:lastRenderedPageBreak/>
        <w:t>10.</w:t>
      </w:r>
      <w:r>
        <w:tab/>
        <w:t>Масажа</w:t>
      </w:r>
      <w:r w:rsidR="005E664C">
        <w:t xml:space="preserve"> </w:t>
      </w:r>
      <w:r>
        <w:t>трбуха</w:t>
      </w:r>
    </w:p>
    <w:p w:rsidR="00566AA6" w:rsidRDefault="00566AA6" w:rsidP="00566AA6">
      <w:r>
        <w:t>11.</w:t>
      </w:r>
      <w:r>
        <w:tab/>
        <w:t>Масажа</w:t>
      </w:r>
      <w:r w:rsidR="005E664C">
        <w:t xml:space="preserve"> </w:t>
      </w:r>
      <w:r>
        <w:t>леђа</w:t>
      </w:r>
    </w:p>
    <w:p w:rsidR="00566AA6" w:rsidRDefault="00566AA6" w:rsidP="00566AA6">
      <w:r>
        <w:t>12.</w:t>
      </w:r>
      <w:r>
        <w:tab/>
        <w:t>Масажа</w:t>
      </w:r>
      <w:r w:rsidR="005E664C">
        <w:t xml:space="preserve"> </w:t>
      </w:r>
      <w:r>
        <w:t>горњих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13.</w:t>
      </w:r>
      <w:r>
        <w:tab/>
        <w:t>Масажа</w:t>
      </w:r>
      <w:r w:rsidR="005E664C">
        <w:t xml:space="preserve"> </w:t>
      </w:r>
      <w:r>
        <w:t>доњих</w:t>
      </w:r>
      <w:r w:rsidR="005E664C">
        <w:t xml:space="preserve"> </w:t>
      </w:r>
      <w:r>
        <w:t>екстремитета</w:t>
      </w:r>
    </w:p>
    <w:p w:rsidR="00684B86" w:rsidRDefault="00353488"/>
    <w:sectPr w:rsidR="00684B86" w:rsidSect="00023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8D8"/>
    <w:multiLevelType w:val="hybridMultilevel"/>
    <w:tmpl w:val="628E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2A08"/>
    <w:multiLevelType w:val="hybridMultilevel"/>
    <w:tmpl w:val="67860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DD4"/>
    <w:rsid w:val="00023DE0"/>
    <w:rsid w:val="000A0EBA"/>
    <w:rsid w:val="00112DD4"/>
    <w:rsid w:val="00353488"/>
    <w:rsid w:val="00461692"/>
    <w:rsid w:val="00566AA6"/>
    <w:rsid w:val="005A7909"/>
    <w:rsid w:val="005E664C"/>
    <w:rsid w:val="0061762C"/>
    <w:rsid w:val="008A5BA4"/>
    <w:rsid w:val="00982AD1"/>
    <w:rsid w:val="00B77F5B"/>
    <w:rsid w:val="00BF6ECA"/>
    <w:rsid w:val="00D0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Lenovo</cp:lastModifiedBy>
  <cp:revision>2</cp:revision>
  <dcterms:created xsi:type="dcterms:W3CDTF">2020-08-03T09:54:00Z</dcterms:created>
  <dcterms:modified xsi:type="dcterms:W3CDTF">2020-08-03T09:54:00Z</dcterms:modified>
</cp:coreProperties>
</file>